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894F" w14:textId="77777777" w:rsidR="00EC15B1" w:rsidRPr="00D4198B" w:rsidRDefault="00EC15B1" w:rsidP="003D580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4A28160" w14:textId="0B1E0FF9" w:rsidR="00EC15B1" w:rsidRDefault="00EC15B1" w:rsidP="003D5809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43528" w:rsidRPr="00A43528">
        <w:rPr>
          <w:rFonts w:ascii="Times New Roman" w:hAnsi="Times New Roman" w:cs="Times New Roman"/>
          <w:b/>
          <w:bCs/>
          <w:sz w:val="28"/>
          <w:szCs w:val="28"/>
        </w:rPr>
        <w:t>Общенародн</w:t>
      </w:r>
      <w:r w:rsidR="00A4352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43528" w:rsidRPr="00A43528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A43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3528" w:rsidRPr="00A43528">
        <w:rPr>
          <w:rFonts w:ascii="Times New Roman" w:hAnsi="Times New Roman" w:cs="Times New Roman"/>
          <w:b/>
          <w:bCs/>
          <w:sz w:val="28"/>
          <w:szCs w:val="28"/>
        </w:rPr>
        <w:t xml:space="preserve"> «Наша Победа».</w:t>
      </w:r>
    </w:p>
    <w:p w14:paraId="1A21D4D3" w14:textId="1EEE596D" w:rsidR="003268D0" w:rsidRDefault="003268D0" w:rsidP="003D5809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97BF8" w14:textId="77777777" w:rsidR="003268D0" w:rsidRPr="00D4198B" w:rsidRDefault="003268D0" w:rsidP="003D5809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A2C60" w14:textId="77777777" w:rsidR="00EC15B1" w:rsidRPr="00D4198B" w:rsidRDefault="00EC15B1" w:rsidP="003D5809">
      <w:pPr>
        <w:pStyle w:val="a5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D9512F3" w14:textId="5EACB2CB" w:rsidR="00EC15B1" w:rsidRDefault="00EC15B1" w:rsidP="009C13D0">
      <w:pPr>
        <w:pStyle w:val="a5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43528" w:rsidRPr="0070466D">
        <w:rPr>
          <w:rFonts w:ascii="Times New Roman" w:hAnsi="Times New Roman" w:cs="Times New Roman"/>
          <w:sz w:val="28"/>
          <w:szCs w:val="28"/>
        </w:rPr>
        <w:t>Общенародн</w:t>
      </w:r>
      <w:r w:rsidR="00A43528">
        <w:rPr>
          <w:rFonts w:ascii="Times New Roman" w:hAnsi="Times New Roman" w:cs="Times New Roman"/>
          <w:sz w:val="28"/>
          <w:szCs w:val="28"/>
        </w:rPr>
        <w:t xml:space="preserve">ого </w:t>
      </w:r>
      <w:r w:rsidR="00A43528" w:rsidRPr="0070466D">
        <w:rPr>
          <w:rFonts w:ascii="Times New Roman" w:hAnsi="Times New Roman" w:cs="Times New Roman"/>
          <w:sz w:val="28"/>
          <w:szCs w:val="28"/>
        </w:rPr>
        <w:t>конкурс</w:t>
      </w:r>
      <w:r w:rsidR="00A43528">
        <w:rPr>
          <w:rFonts w:ascii="Times New Roman" w:hAnsi="Times New Roman" w:cs="Times New Roman"/>
          <w:sz w:val="28"/>
          <w:szCs w:val="28"/>
        </w:rPr>
        <w:t>а</w:t>
      </w:r>
      <w:r w:rsidR="00A43528" w:rsidRPr="0070466D">
        <w:rPr>
          <w:rFonts w:ascii="Times New Roman" w:hAnsi="Times New Roman" w:cs="Times New Roman"/>
          <w:sz w:val="28"/>
          <w:szCs w:val="28"/>
        </w:rPr>
        <w:t xml:space="preserve"> «Наша Победа»</w:t>
      </w:r>
      <w:r w:rsidR="00A43528" w:rsidRPr="005F1391">
        <w:rPr>
          <w:rFonts w:ascii="Times New Roman" w:hAnsi="Times New Roman" w:cs="Times New Roman"/>
          <w:sz w:val="28"/>
          <w:szCs w:val="28"/>
        </w:rPr>
        <w:t>.</w:t>
      </w:r>
      <w:r w:rsidRPr="00D4198B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Конкурс) определяет цели и задачи, сроки и условия проведения и подведения итогов Конкурса.</w:t>
      </w:r>
    </w:p>
    <w:p w14:paraId="457AFBA7" w14:textId="77777777" w:rsidR="003D5809" w:rsidRPr="003D5809" w:rsidRDefault="003D5809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4D755" w14:textId="6EB6BFBE" w:rsidR="00EC15B1" w:rsidRPr="00D4198B" w:rsidRDefault="00EC15B1" w:rsidP="009C13D0">
      <w:pPr>
        <w:pStyle w:val="a5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68416E">
        <w:rPr>
          <w:rFonts w:ascii="Times New Roman" w:hAnsi="Times New Roman" w:cs="Times New Roman"/>
          <w:b/>
          <w:sz w:val="28"/>
          <w:szCs w:val="28"/>
        </w:rPr>
        <w:t>ы и партнеры</w:t>
      </w:r>
      <w:r w:rsidRPr="00D4198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3C5B6AA" w14:textId="2398CA30" w:rsidR="00EC15B1" w:rsidRDefault="00EC15B1" w:rsidP="009C13D0">
      <w:pPr>
        <w:pStyle w:val="a5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4B6D57" w:rsidRPr="00D4198B">
        <w:rPr>
          <w:rFonts w:ascii="Times New Roman" w:hAnsi="Times New Roman" w:cs="Times New Roman"/>
          <w:sz w:val="28"/>
          <w:szCs w:val="28"/>
        </w:rPr>
        <w:t>К</w:t>
      </w:r>
      <w:r w:rsidRPr="00D4198B">
        <w:rPr>
          <w:rFonts w:ascii="Times New Roman" w:hAnsi="Times New Roman" w:cs="Times New Roman"/>
          <w:sz w:val="28"/>
          <w:szCs w:val="28"/>
        </w:rPr>
        <w:t>онкурса явля</w:t>
      </w:r>
      <w:r w:rsidR="008D348C">
        <w:rPr>
          <w:rFonts w:ascii="Times New Roman" w:hAnsi="Times New Roman" w:cs="Times New Roman"/>
          <w:sz w:val="28"/>
          <w:szCs w:val="28"/>
        </w:rPr>
        <w:t>е</w:t>
      </w:r>
      <w:r w:rsidRPr="00D4198B">
        <w:rPr>
          <w:rFonts w:ascii="Times New Roman" w:hAnsi="Times New Roman" w:cs="Times New Roman"/>
          <w:sz w:val="28"/>
          <w:szCs w:val="28"/>
        </w:rPr>
        <w:t xml:space="preserve">тся </w:t>
      </w:r>
      <w:r w:rsidR="009D0D73"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Российской Федерации по делам молодежи, развитию добровольчества и патриотическому воспитанию совместно с </w:t>
      </w:r>
      <w:r w:rsidRPr="00D4198B">
        <w:rPr>
          <w:rFonts w:ascii="Times New Roman" w:hAnsi="Times New Roman" w:cs="Times New Roman"/>
          <w:sz w:val="28"/>
          <w:szCs w:val="28"/>
        </w:rPr>
        <w:t>автономн</w:t>
      </w:r>
      <w:r w:rsidR="009D0D73"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9D0D73"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0D73">
        <w:rPr>
          <w:rFonts w:ascii="Times New Roman" w:hAnsi="Times New Roman" w:cs="Times New Roman"/>
          <w:sz w:val="28"/>
          <w:szCs w:val="28"/>
        </w:rPr>
        <w:t>ей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по развитию социальной активности и социальных коммуникаций «Агентство социальных технологий и коммуникаций»</w:t>
      </w:r>
    </w:p>
    <w:p w14:paraId="3E6F7B2B" w14:textId="77777777" w:rsidR="003268D0" w:rsidRPr="00D4198B" w:rsidRDefault="003268D0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41B00" w14:textId="77777777" w:rsidR="00EC15B1" w:rsidRPr="00D4198B" w:rsidRDefault="00EC15B1" w:rsidP="009C13D0">
      <w:pPr>
        <w:widowControl w:val="0"/>
        <w:numPr>
          <w:ilvl w:val="0"/>
          <w:numId w:val="2"/>
        </w:numPr>
        <w:suppressAutoHyphens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E7C8B78" w14:textId="54C4471C" w:rsidR="00EC15B1" w:rsidRPr="00D4198B" w:rsidRDefault="00EC15B1" w:rsidP="009C13D0">
      <w:pPr>
        <w:pStyle w:val="a5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262959">
        <w:rPr>
          <w:rFonts w:ascii="Times New Roman" w:hAnsi="Times New Roman" w:cs="Times New Roman"/>
          <w:sz w:val="28"/>
          <w:szCs w:val="28"/>
        </w:rPr>
        <w:t xml:space="preserve">поиск и популяризация актуальных форм и методов </w:t>
      </w:r>
      <w:r w:rsidR="00080580">
        <w:rPr>
          <w:rFonts w:ascii="Times New Roman" w:hAnsi="Times New Roman" w:cs="Times New Roman"/>
          <w:sz w:val="28"/>
          <w:szCs w:val="28"/>
        </w:rPr>
        <w:t>сохранени</w:t>
      </w:r>
      <w:r w:rsidR="00262959">
        <w:rPr>
          <w:rFonts w:ascii="Times New Roman" w:hAnsi="Times New Roman" w:cs="Times New Roman"/>
          <w:sz w:val="28"/>
          <w:szCs w:val="28"/>
        </w:rPr>
        <w:t>я</w:t>
      </w:r>
      <w:r w:rsidR="00080580">
        <w:rPr>
          <w:rFonts w:ascii="Times New Roman" w:hAnsi="Times New Roman" w:cs="Times New Roman"/>
          <w:sz w:val="28"/>
          <w:szCs w:val="28"/>
        </w:rPr>
        <w:t xml:space="preserve"> </w:t>
      </w:r>
      <w:r w:rsidR="000805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исторической памяти о событиях Великой Отечественной войны и героическом подвиге народов СССР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</w:p>
    <w:p w14:paraId="7AFF4478" w14:textId="77777777" w:rsidR="00EC15B1" w:rsidRPr="00D4198B" w:rsidRDefault="00EC15B1" w:rsidP="009C13D0">
      <w:pPr>
        <w:pStyle w:val="a5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8A1C14D" w14:textId="60E11D4A" w:rsidR="00DC0C88" w:rsidRDefault="00EC15B1" w:rsidP="009C13D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</w:t>
      </w:r>
      <w:r w:rsidR="00A47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механизмов сохранения исторической памяти о событиях Великой Отечественной войны и героическом подвиге народов СССР,</w:t>
      </w:r>
      <w:r w:rsidR="000805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том числе на основе памятных и праздничных дат,</w:t>
      </w:r>
      <w:r w:rsidRPr="00D41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47D2F8D" w14:textId="59543927" w:rsidR="00A47816" w:rsidRDefault="00DC0C88" w:rsidP="009C13D0">
      <w:pPr>
        <w:pStyle w:val="a5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A47816" w:rsidRPr="00A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к истории Отечества в рамках празднования 9 Мая – Дня Победы в Великой Отечественной войне, как одной из самых героических и трагических страниц отечественной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4CC7A67" w14:textId="77777777" w:rsidR="00DC0C88" w:rsidRDefault="00DC0C88" w:rsidP="009C13D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гражданской позиции населения </w:t>
      </w:r>
      <w:r w:rsidRPr="00DC0C88">
        <w:rPr>
          <w:rFonts w:ascii="Times New Roman" w:hAnsi="Times New Roman" w:cs="Times New Roman"/>
          <w:color w:val="000000"/>
          <w:sz w:val="28"/>
          <w:szCs w:val="28"/>
        </w:rPr>
        <w:t>через сохранение и передачу памяти о подвиге воинов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DEB064" w14:textId="47B5CED4" w:rsidR="00EC15B1" w:rsidRPr="00D4198B" w:rsidRDefault="00EC15B1" w:rsidP="009C13D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ab/>
      </w:r>
    </w:p>
    <w:p w14:paraId="4421BE73" w14:textId="77777777" w:rsidR="00EC15B1" w:rsidRPr="00D4198B" w:rsidRDefault="00EC15B1" w:rsidP="009C13D0">
      <w:pPr>
        <w:pStyle w:val="a5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 в Конкурсе</w:t>
      </w:r>
    </w:p>
    <w:p w14:paraId="29AB8AB0" w14:textId="65D102F7" w:rsidR="00553B00" w:rsidRPr="00553B00" w:rsidRDefault="00DC0C88" w:rsidP="009C13D0">
      <w:pPr>
        <w:pStyle w:val="a5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конкурс могут быть представлены </w:t>
      </w:r>
      <w:r w:rsidR="00262959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индивидуальные проекты.</w:t>
      </w:r>
      <w:r w:rsidR="00553B00" w:rsidRPr="00553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Категория участников конкурса не ограничена</w:t>
      </w:r>
      <w:r w:rsidR="000C28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CBBDCD" w14:textId="21B4C104" w:rsidR="00EC15B1" w:rsidRPr="00D4198B" w:rsidRDefault="00EC15B1" w:rsidP="009C13D0">
      <w:pPr>
        <w:pStyle w:val="a5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19760164"/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393D1373" w14:textId="7F008993" w:rsidR="00EC15B1" w:rsidRDefault="00700D8B" w:rsidP="009C13D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электронную регистрацию </w:t>
      </w:r>
      <w:r w:rsidR="00104622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C0940" w:rsidRPr="00D419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104622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-форме</w:t>
      </w:r>
      <w:r w:rsidR="009C0940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 </w:t>
      </w:r>
      <w:hyperlink r:id="rId7" w:history="1">
        <w:r w:rsidRPr="00893CFC">
          <w:rPr>
            <w:rStyle w:val="a4"/>
            <w:rFonts w:ascii="Times New Roman" w:hAnsi="Times New Roman"/>
            <w:sz w:val="28"/>
            <w:szCs w:val="28"/>
          </w:rPr>
          <w:t>https://forms.gle/ucF3aLAPhUMbU3ew5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45C383" w14:textId="52AACC14" w:rsidR="00DC0C88" w:rsidRPr="00700D8B" w:rsidRDefault="00700D8B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</w:t>
      </w:r>
      <w:r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регистрационной</w:t>
      </w:r>
      <w:r w:rsidR="00DC0C88"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</w:t>
      </w:r>
      <w:r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</w:t>
      </w:r>
      <w:r w:rsidR="00DC0C88"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>идею проведения массового мероприятия, приуроченного ко Дню Победы</w:t>
      </w:r>
      <w:r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более 500 символов)</w:t>
      </w:r>
      <w:r w:rsidR="00DC0C88"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18E"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Идея не должна повторять существующие </w:t>
      </w:r>
      <w:r w:rsidR="005C4119"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реализующиеся на общероссийском уровне.</w:t>
      </w:r>
    </w:p>
    <w:p w14:paraId="02BDDF83" w14:textId="77777777" w:rsidR="00DC0C88" w:rsidRPr="00DC0C88" w:rsidRDefault="00DC0C88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6A2171A4" w14:textId="77777777" w:rsidR="00702694" w:rsidRPr="00D4198B" w:rsidRDefault="00702694" w:rsidP="009C13D0">
      <w:pPr>
        <w:widowControl w:val="0"/>
        <w:tabs>
          <w:tab w:val="left" w:pos="623"/>
        </w:tabs>
        <w:autoSpaceDE w:val="0"/>
        <w:autoSpaceDN w:val="0"/>
        <w:spacing w:after="0" w:line="30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EE020" w14:textId="77777777" w:rsidR="00EC15B1" w:rsidRPr="00D4198B" w:rsidRDefault="00EC15B1" w:rsidP="009C13D0">
      <w:pPr>
        <w:pStyle w:val="a5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1B28FCDA" w14:textId="0471869C" w:rsidR="00EC15B1" w:rsidRPr="00D4198B" w:rsidRDefault="00EA118E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B51F7">
        <w:rPr>
          <w:rFonts w:ascii="Times New Roman" w:hAnsi="Times New Roman" w:cs="Times New Roman"/>
          <w:sz w:val="28"/>
          <w:szCs w:val="28"/>
        </w:rPr>
        <w:t>в течение 30 календарных дней с даты публикации настоящего Положения.</w:t>
      </w:r>
    </w:p>
    <w:p w14:paraId="2B0FF91E" w14:textId="77777777" w:rsidR="00EA118E" w:rsidRDefault="00EA118E" w:rsidP="009C13D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14F89" w14:textId="536A2B67" w:rsidR="00EC15B1" w:rsidRPr="00D4198B" w:rsidRDefault="00EA118E" w:rsidP="009C13D0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15B1" w:rsidRPr="00D4198B">
        <w:rPr>
          <w:rFonts w:ascii="Times New Roman" w:hAnsi="Times New Roman" w:cs="Times New Roman"/>
          <w:b/>
          <w:sz w:val="28"/>
          <w:szCs w:val="28"/>
        </w:rPr>
        <w:t>. Порядок награждения победителей Конкурса</w:t>
      </w:r>
    </w:p>
    <w:p w14:paraId="10A82084" w14:textId="3494A541" w:rsidR="00EA118E" w:rsidRDefault="00EA118E" w:rsidP="009C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064" w:rsidRPr="00D4198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Конкурса будут опубликованы на сайте Общественной палаты Российской Федерации и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растимгражданина.рф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80580">
        <w:rPr>
          <w:rFonts w:ascii="Times New Roman" w:hAnsi="Times New Roman" w:cs="Times New Roman"/>
          <w:sz w:val="28"/>
          <w:szCs w:val="28"/>
        </w:rPr>
        <w:t>1</w:t>
      </w:r>
      <w:r w:rsidR="00FB51F7">
        <w:rPr>
          <w:rFonts w:ascii="Times New Roman" w:hAnsi="Times New Roman" w:cs="Times New Roman"/>
          <w:sz w:val="28"/>
          <w:szCs w:val="28"/>
        </w:rPr>
        <w:t>0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69DEA" w14:textId="5426395C" w:rsidR="00080580" w:rsidRDefault="00EA118E" w:rsidP="009C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80580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состоится в Общественной палате </w:t>
      </w:r>
      <w:r w:rsidR="00ED2AFB">
        <w:rPr>
          <w:rFonts w:ascii="Times New Roman" w:hAnsi="Times New Roman" w:cs="Times New Roman"/>
          <w:sz w:val="28"/>
          <w:szCs w:val="28"/>
        </w:rPr>
        <w:t>Российской Федерации в март</w:t>
      </w:r>
      <w:r w:rsidR="00262959">
        <w:rPr>
          <w:rFonts w:ascii="Times New Roman" w:hAnsi="Times New Roman" w:cs="Times New Roman"/>
          <w:sz w:val="28"/>
          <w:szCs w:val="28"/>
        </w:rPr>
        <w:t>е</w:t>
      </w:r>
      <w:r w:rsidR="00ED2AFB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104138A9" w14:textId="11746F52" w:rsidR="006B2AE0" w:rsidRPr="00D4198B" w:rsidRDefault="00080580" w:rsidP="009C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A118E">
        <w:rPr>
          <w:rFonts w:ascii="Times New Roman" w:hAnsi="Times New Roman" w:cs="Times New Roman"/>
          <w:sz w:val="28"/>
          <w:szCs w:val="28"/>
        </w:rPr>
        <w:t xml:space="preserve">Победители Конкурса будут приглашены для участия в праздничных мероприятиях 9 мая 2023 года в г. Москву. </w:t>
      </w:r>
    </w:p>
    <w:p w14:paraId="7985143B" w14:textId="68C0AB60" w:rsidR="00EC15B1" w:rsidRPr="00D4198B" w:rsidRDefault="00EA118E" w:rsidP="009C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064" w:rsidRPr="00D41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6064" w:rsidRPr="00D4198B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</w:t>
      </w:r>
      <w:r w:rsidR="00036064">
        <w:rPr>
          <w:rFonts w:ascii="Times New Roman" w:hAnsi="Times New Roman" w:cs="Times New Roman"/>
          <w:sz w:val="28"/>
          <w:szCs w:val="28"/>
        </w:rPr>
        <w:t>может присудить</w:t>
      </w:r>
      <w:r w:rsidR="00036064" w:rsidRPr="00D4198B">
        <w:rPr>
          <w:rFonts w:ascii="Times New Roman" w:hAnsi="Times New Roman" w:cs="Times New Roman"/>
          <w:sz w:val="28"/>
          <w:szCs w:val="28"/>
        </w:rPr>
        <w:t xml:space="preserve"> специальные призы от Организатора по решению жюри Конкурса.</w:t>
      </w:r>
    </w:p>
    <w:p w14:paraId="29C15528" w14:textId="22A116B2" w:rsidR="00EC15B1" w:rsidRPr="00EA118E" w:rsidRDefault="00EA118E" w:rsidP="009C13D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EC15B1" w:rsidRPr="00EA118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78ECB013" w14:textId="22ABFC32" w:rsidR="00EC15B1" w:rsidRPr="00D4198B" w:rsidRDefault="00EC15B1" w:rsidP="009C13D0">
      <w:pPr>
        <w:pStyle w:val="a3"/>
        <w:numPr>
          <w:ilvl w:val="1"/>
          <w:numId w:val="7"/>
        </w:numPr>
        <w:spacing w:before="0"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D4198B" w:rsidDel="00227E39">
        <w:rPr>
          <w:color w:val="000000" w:themeColor="text1"/>
          <w:sz w:val="28"/>
          <w:szCs w:val="28"/>
        </w:rPr>
        <w:t xml:space="preserve"> </w:t>
      </w:r>
      <w:r w:rsidRPr="00D4198B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240EF8EE" w14:textId="15A3DAB8" w:rsidR="00553B00" w:rsidRDefault="00EC15B1" w:rsidP="009C13D0">
      <w:pPr>
        <w:pStyle w:val="a3"/>
        <w:numPr>
          <w:ilvl w:val="1"/>
          <w:numId w:val="7"/>
        </w:numPr>
        <w:spacing w:before="0"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Контактная информация:</w:t>
      </w:r>
    </w:p>
    <w:p w14:paraId="4B52F12C" w14:textId="77777777" w:rsidR="00EC15B1" w:rsidRPr="00D4198B" w:rsidRDefault="00EC15B1" w:rsidP="009C13D0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 – заместитель директора АНО АСТИК,</w:t>
      </w:r>
    </w:p>
    <w:p w14:paraId="02316049" w14:textId="77777777" w:rsidR="00EC15B1" w:rsidRPr="00D4198B" w:rsidRDefault="00EC15B1" w:rsidP="009C13D0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+7-985-514-52-93 (с 11.00 до 17.00 по московскому времени в будние дни) – Кузнецова Юлия Андреевна – менеджер АНО АСТИК,</w:t>
      </w:r>
    </w:p>
    <w:p w14:paraId="431DEE1C" w14:textId="77777777" w:rsidR="00EC15B1" w:rsidRPr="00FB51F7" w:rsidRDefault="00EC15B1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F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proofErr w:type="spellStart"/>
        <w:proofErr w:type="gramStart"/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r w:rsidRPr="00FB51F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spellEnd"/>
        <w:proofErr w:type="gramEnd"/>
      </w:hyperlink>
      <w:r w:rsidRPr="00FB51F7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</w:t>
      </w:r>
      <w:r w:rsidRPr="00FB51F7"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FB51F7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  <w:lang w:val="de-DE"/>
        </w:rPr>
        <w:t>anoastik</w:t>
      </w:r>
      <w:proofErr w:type="spellEnd"/>
      <w:r w:rsidRPr="00FB51F7"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  <w:lang w:val="de-DE"/>
        </w:rPr>
        <w:t>ru</w:t>
      </w:r>
      <w:proofErr w:type="spellEnd"/>
      <w:r w:rsidRPr="00FB51F7"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</w:p>
    <w:p w14:paraId="6E448D8C" w14:textId="77777777" w:rsidR="00EC15B1" w:rsidRPr="00D4198B" w:rsidRDefault="00EC15B1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56F72AD8" w14:textId="77777777" w:rsidR="00EC15B1" w:rsidRPr="00D4198B" w:rsidRDefault="00000000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C15B1"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="00EC15B1"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3513192D" w14:textId="56193637" w:rsidR="0068416E" w:rsidRDefault="00000000" w:rsidP="009C13D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0" w:history="1">
        <w:r w:rsidR="0068416E" w:rsidRPr="00C150B5">
          <w:rPr>
            <w:rStyle w:val="a4"/>
            <w:rFonts w:ascii="Times New Roman" w:hAnsi="Times New Roman"/>
            <w:sz w:val="28"/>
            <w:szCs w:val="28"/>
          </w:rPr>
          <w:t>https://t.me/rastimgrajdanina</w:t>
        </w:r>
      </w:hyperlink>
    </w:p>
    <w:sectPr w:rsidR="0068416E" w:rsidSect="00AB58E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4A1E" w14:textId="77777777" w:rsidR="00601578" w:rsidRDefault="00601578">
      <w:pPr>
        <w:spacing w:after="0" w:line="240" w:lineRule="auto"/>
      </w:pPr>
      <w:r>
        <w:separator/>
      </w:r>
    </w:p>
  </w:endnote>
  <w:endnote w:type="continuationSeparator" w:id="0">
    <w:p w14:paraId="0C9E714F" w14:textId="77777777" w:rsidR="00601578" w:rsidRDefault="006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903" w14:textId="77777777" w:rsidR="006B4EC9" w:rsidRDefault="00EC15B1" w:rsidP="00F91D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E2FA8C" w14:textId="77777777" w:rsidR="006B4EC9" w:rsidRDefault="00000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82B" w14:textId="77777777" w:rsidR="00E63CED" w:rsidRDefault="00000000">
    <w:pPr>
      <w:pStyle w:val="a9"/>
      <w:jc w:val="center"/>
    </w:pPr>
  </w:p>
  <w:p w14:paraId="310FEC91" w14:textId="77777777" w:rsidR="00E63CED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B901" w14:textId="77777777" w:rsidR="00601578" w:rsidRDefault="00601578">
      <w:pPr>
        <w:spacing w:after="0" w:line="240" w:lineRule="auto"/>
      </w:pPr>
      <w:r>
        <w:separator/>
      </w:r>
    </w:p>
  </w:footnote>
  <w:footnote w:type="continuationSeparator" w:id="0">
    <w:p w14:paraId="2BCB4649" w14:textId="77777777" w:rsidR="00601578" w:rsidRDefault="0060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55F" w14:textId="77777777" w:rsidR="006B4EC9" w:rsidRDefault="00EC15B1" w:rsidP="00F91DD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30C254" w14:textId="77777777" w:rsidR="006B4EC9" w:rsidRDefault="00000000" w:rsidP="00F91DD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173937"/>
      <w:docPartObj>
        <w:docPartGallery w:val="Page Numbers (Top of Page)"/>
        <w:docPartUnique/>
      </w:docPartObj>
    </w:sdtPr>
    <w:sdtContent>
      <w:p w14:paraId="4CC32D0C" w14:textId="77777777" w:rsidR="0091366F" w:rsidRDefault="00EC1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D0">
          <w:rPr>
            <w:noProof/>
          </w:rPr>
          <w:t>2</w:t>
        </w:r>
        <w:r>
          <w:fldChar w:fldCharType="end"/>
        </w:r>
      </w:p>
    </w:sdtContent>
  </w:sdt>
  <w:p w14:paraId="76A4033E" w14:textId="77777777" w:rsidR="006B4EC9" w:rsidRPr="00E75A02" w:rsidRDefault="00000000" w:rsidP="00F91DD8">
    <w:pPr>
      <w:pStyle w:val="a9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3FE7B05"/>
    <w:multiLevelType w:val="multilevel"/>
    <w:tmpl w:val="0D304298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6BA6391"/>
    <w:multiLevelType w:val="multilevel"/>
    <w:tmpl w:val="B4A6DEC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E185827"/>
    <w:multiLevelType w:val="multilevel"/>
    <w:tmpl w:val="1FD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50B02"/>
    <w:multiLevelType w:val="hybridMultilevel"/>
    <w:tmpl w:val="0AD62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4BA4FE3"/>
    <w:multiLevelType w:val="hybridMultilevel"/>
    <w:tmpl w:val="B55E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1603"/>
    <w:multiLevelType w:val="multilevel"/>
    <w:tmpl w:val="6E4604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 w16cid:durableId="1113666816">
    <w:abstractNumId w:val="0"/>
  </w:num>
  <w:num w:numId="2" w16cid:durableId="731544598">
    <w:abstractNumId w:val="2"/>
  </w:num>
  <w:num w:numId="3" w16cid:durableId="1685129223">
    <w:abstractNumId w:val="4"/>
  </w:num>
  <w:num w:numId="4" w16cid:durableId="1201552766">
    <w:abstractNumId w:val="1"/>
  </w:num>
  <w:num w:numId="5" w16cid:durableId="841043434">
    <w:abstractNumId w:val="5"/>
  </w:num>
  <w:num w:numId="6" w16cid:durableId="1812596211">
    <w:abstractNumId w:val="3"/>
  </w:num>
  <w:num w:numId="7" w16cid:durableId="537134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B1"/>
    <w:rsid w:val="00004887"/>
    <w:rsid w:val="00036064"/>
    <w:rsid w:val="00080580"/>
    <w:rsid w:val="00080B16"/>
    <w:rsid w:val="000C282C"/>
    <w:rsid w:val="00104622"/>
    <w:rsid w:val="001D1DDC"/>
    <w:rsid w:val="00211245"/>
    <w:rsid w:val="00262959"/>
    <w:rsid w:val="002B115E"/>
    <w:rsid w:val="002B6685"/>
    <w:rsid w:val="002E287A"/>
    <w:rsid w:val="002F5DA7"/>
    <w:rsid w:val="00310B72"/>
    <w:rsid w:val="003268D0"/>
    <w:rsid w:val="003C4D97"/>
    <w:rsid w:val="003D5809"/>
    <w:rsid w:val="003D7485"/>
    <w:rsid w:val="0041055B"/>
    <w:rsid w:val="00472D05"/>
    <w:rsid w:val="004747E1"/>
    <w:rsid w:val="004B6D57"/>
    <w:rsid w:val="00540471"/>
    <w:rsid w:val="00544DF4"/>
    <w:rsid w:val="00553B00"/>
    <w:rsid w:val="00557C9E"/>
    <w:rsid w:val="00591446"/>
    <w:rsid w:val="005C4119"/>
    <w:rsid w:val="00601578"/>
    <w:rsid w:val="00676C28"/>
    <w:rsid w:val="0068416E"/>
    <w:rsid w:val="006842BB"/>
    <w:rsid w:val="00695DC5"/>
    <w:rsid w:val="006B2AE0"/>
    <w:rsid w:val="00700D8B"/>
    <w:rsid w:val="00702694"/>
    <w:rsid w:val="00730F6A"/>
    <w:rsid w:val="00743736"/>
    <w:rsid w:val="00791D38"/>
    <w:rsid w:val="00857CAB"/>
    <w:rsid w:val="008D1739"/>
    <w:rsid w:val="008D348C"/>
    <w:rsid w:val="008D3B72"/>
    <w:rsid w:val="009132F7"/>
    <w:rsid w:val="00945C8F"/>
    <w:rsid w:val="0096762C"/>
    <w:rsid w:val="009C0940"/>
    <w:rsid w:val="009C13D0"/>
    <w:rsid w:val="009D0D73"/>
    <w:rsid w:val="009D550B"/>
    <w:rsid w:val="00A10762"/>
    <w:rsid w:val="00A30FA9"/>
    <w:rsid w:val="00A43528"/>
    <w:rsid w:val="00A47816"/>
    <w:rsid w:val="00AC7DDC"/>
    <w:rsid w:val="00B0446D"/>
    <w:rsid w:val="00B10D0B"/>
    <w:rsid w:val="00B301A7"/>
    <w:rsid w:val="00B47D34"/>
    <w:rsid w:val="00B82F96"/>
    <w:rsid w:val="00BB4599"/>
    <w:rsid w:val="00C33DDA"/>
    <w:rsid w:val="00C62281"/>
    <w:rsid w:val="00CE1D04"/>
    <w:rsid w:val="00D4198B"/>
    <w:rsid w:val="00D44B86"/>
    <w:rsid w:val="00D701D5"/>
    <w:rsid w:val="00D76877"/>
    <w:rsid w:val="00D92F7D"/>
    <w:rsid w:val="00DC0C88"/>
    <w:rsid w:val="00DC1CC1"/>
    <w:rsid w:val="00DC7291"/>
    <w:rsid w:val="00DD301D"/>
    <w:rsid w:val="00DE6BF2"/>
    <w:rsid w:val="00E06812"/>
    <w:rsid w:val="00EA118E"/>
    <w:rsid w:val="00EB761E"/>
    <w:rsid w:val="00EC15B1"/>
    <w:rsid w:val="00EC4E8B"/>
    <w:rsid w:val="00ED2AFB"/>
    <w:rsid w:val="00F26B32"/>
    <w:rsid w:val="00F720E1"/>
    <w:rsid w:val="00F73326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CC0"/>
  <w15:docId w15:val="{5521A589-1A18-4785-9DF2-DE1ED64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C15B1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EC15B1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EC15B1"/>
  </w:style>
  <w:style w:type="paragraph" w:styleId="a7">
    <w:name w:val="header"/>
    <w:basedOn w:val="a"/>
    <w:link w:val="a8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C15B1"/>
  </w:style>
  <w:style w:type="character" w:customStyle="1" w:styleId="1">
    <w:name w:val="Неразрешенное упоминание1"/>
    <w:basedOn w:val="a0"/>
    <w:uiPriority w:val="99"/>
    <w:semiHidden/>
    <w:unhideWhenUsed/>
    <w:rsid w:val="0068416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5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D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ucF3aLAPhUMbU3ew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.me/rastimgrajda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noasti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Титова</cp:lastModifiedBy>
  <cp:revision>5</cp:revision>
  <dcterms:created xsi:type="dcterms:W3CDTF">2023-02-03T08:23:00Z</dcterms:created>
  <dcterms:modified xsi:type="dcterms:W3CDTF">2023-02-06T08:49:00Z</dcterms:modified>
</cp:coreProperties>
</file>